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34" w:rsidRDefault="009D7E34">
      <w:pPr>
        <w:pStyle w:val="Titel"/>
      </w:pPr>
      <w:r>
        <w:t>Junioren U8/2005 - Achtelfinale</w:t>
      </w:r>
    </w:p>
    <w:p w:rsidR="009D7E34" w:rsidRDefault="009D7E34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4"/>
              </w:rPr>
              <w:t>TC Oyten</w:t>
            </w:r>
          </w:p>
        </w:tc>
        <w:tc>
          <w:tcPr>
            <w:tcW w:w="2729" w:type="dxa"/>
          </w:tcPr>
          <w:p w:rsidR="009D7E34" w:rsidRDefault="009D7E34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Luis Erbacher</w:t>
            </w:r>
          </w:p>
        </w:tc>
        <w:tc>
          <w:tcPr>
            <w:tcW w:w="2729" w:type="dxa"/>
          </w:tcPr>
          <w:p w:rsidR="009D7E34" w:rsidRDefault="009D7E3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4E2B26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Luis Erbacher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143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TC Edewecht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1B0079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Luis Erbacher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Niclas Haskamp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</w:t>
            </w:r>
            <w:r w:rsidR="001B0079">
              <w:rPr>
                <w:i/>
                <w:sz w:val="24"/>
                <w:szCs w:val="24"/>
              </w:rPr>
              <w:t xml:space="preserve">   4:1 , 4:0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b/>
                <w:bCs/>
                <w:sz w:val="28"/>
              </w:rPr>
            </w:pPr>
          </w:p>
        </w:tc>
      </w:tr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BC7663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Jan Bobrink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Jan Bobrink</w:t>
            </w:r>
          </w:p>
        </w:tc>
        <w:tc>
          <w:tcPr>
            <w:tcW w:w="2729" w:type="dxa"/>
          </w:tcPr>
          <w:p w:rsidR="009D7E34" w:rsidRPr="00CE1B06" w:rsidRDefault="009D7E34" w:rsidP="00D97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144</w:t>
            </w:r>
            <w:r w:rsidR="00BC7663">
              <w:rPr>
                <w:i/>
                <w:sz w:val="24"/>
                <w:szCs w:val="24"/>
              </w:rPr>
              <w:t xml:space="preserve">,   </w:t>
            </w:r>
            <w:r w:rsidR="001365F5">
              <w:rPr>
                <w:i/>
                <w:sz w:val="24"/>
                <w:szCs w:val="24"/>
              </w:rPr>
              <w:t xml:space="preserve"> </w:t>
            </w:r>
            <w:r w:rsidR="00BC7663">
              <w:rPr>
                <w:i/>
                <w:sz w:val="24"/>
                <w:szCs w:val="24"/>
              </w:rPr>
              <w:t xml:space="preserve"> 4:1, 4:1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Mehringer TV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C35AFE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Lasse Zumdieck</w:t>
            </w: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Lasse Zumdieck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Pr="00CE1B06" w:rsidRDefault="009D7E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155</w:t>
            </w:r>
            <w:r w:rsidR="00C35AFE">
              <w:rPr>
                <w:i/>
                <w:sz w:val="24"/>
                <w:szCs w:val="24"/>
              </w:rPr>
              <w:t xml:space="preserve">   4:2 , 4:0</w:t>
            </w:r>
          </w:p>
        </w:tc>
      </w:tr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AA7202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Lasse Zumdieck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Justus Böttner</w:t>
            </w:r>
          </w:p>
        </w:tc>
        <w:tc>
          <w:tcPr>
            <w:tcW w:w="2729" w:type="dxa"/>
          </w:tcPr>
          <w:p w:rsidR="009D7E34" w:rsidRPr="00CE1B06" w:rsidRDefault="009D7E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</w:t>
            </w:r>
            <w:r w:rsidR="00AA7202">
              <w:rPr>
                <w:i/>
                <w:sz w:val="24"/>
                <w:szCs w:val="24"/>
              </w:rPr>
              <w:t>,     4:0, 4:3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1B0079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Lasse Zumdieck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152</w:t>
            </w:r>
            <w:r w:rsidR="001B0079">
              <w:rPr>
                <w:i/>
                <w:sz w:val="24"/>
                <w:szCs w:val="24"/>
              </w:rPr>
              <w:t xml:space="preserve">   4:2 , 4:1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4E2B26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Philip Runge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Philip Runge</w:t>
            </w: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146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84" w:type="dxa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Mehringer TV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9D7E34" w:rsidRDefault="0077359E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Malte Zumdieck</w:t>
            </w: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Malte Zumdieck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158</w:t>
            </w:r>
            <w:r w:rsidR="0077359E">
              <w:rPr>
                <w:i/>
                <w:sz w:val="24"/>
                <w:szCs w:val="24"/>
              </w:rPr>
              <w:t xml:space="preserve">   4:3 , 2:4 , 1:0</w:t>
            </w:r>
          </w:p>
        </w:tc>
      </w:tr>
      <w:tr w:rsidR="009D7E34">
        <w:tc>
          <w:tcPr>
            <w:tcW w:w="426" w:type="dxa"/>
            <w:gridSpan w:val="2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4E2B26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Malte Zumdieck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147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426" w:type="dxa"/>
            <w:gridSpan w:val="2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FTSV Jahn Brinkum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1B0079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Malte Zumdieck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Alexander Melikov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153</w:t>
            </w:r>
            <w:r w:rsidR="001B0079">
              <w:rPr>
                <w:i/>
                <w:sz w:val="24"/>
                <w:szCs w:val="24"/>
              </w:rPr>
              <w:t xml:space="preserve">  4:1 , 4:0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426" w:type="dxa"/>
            <w:gridSpan w:val="2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SV Esterwegen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5D2EB3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Alexander Melikov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Felix Kuhr</w:t>
            </w: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148</w:t>
            </w:r>
            <w:r w:rsidR="005D2EB3">
              <w:rPr>
                <w:i/>
                <w:sz w:val="24"/>
                <w:szCs w:val="24"/>
              </w:rPr>
              <w:t>,    4:1, 2:4, 1:0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426" w:type="dxa"/>
            <w:gridSpan w:val="2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Ottersberger TC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43411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Malte Zumdieck</w:t>
            </w: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Tim Behrens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Pr="00CE1B06" w:rsidRDefault="009D7E34" w:rsidP="000F75A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</w:t>
            </w:r>
            <w:r w:rsidR="0043411A">
              <w:rPr>
                <w:i/>
                <w:sz w:val="24"/>
                <w:szCs w:val="24"/>
              </w:rPr>
              <w:t xml:space="preserve">   4:0 , 2:4 , 1:0</w:t>
            </w:r>
          </w:p>
        </w:tc>
      </w:tr>
      <w:tr w:rsidR="009D7E34">
        <w:tc>
          <w:tcPr>
            <w:tcW w:w="426" w:type="dxa"/>
            <w:gridSpan w:val="2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Bremerhavener TV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8C7665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Robin Seitz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Robin Seitz</w:t>
            </w:r>
          </w:p>
        </w:tc>
        <w:tc>
          <w:tcPr>
            <w:tcW w:w="2729" w:type="dxa"/>
          </w:tcPr>
          <w:p w:rsidR="009D7E34" w:rsidRPr="00CE1B06" w:rsidRDefault="008C766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149,      4:3, 4:1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426" w:type="dxa"/>
            <w:gridSpan w:val="2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9D7E34" w:rsidRDefault="009D7E3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9719C3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Robin Müller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</w:t>
            </w:r>
            <w:r w:rsidR="009719C3">
              <w:rPr>
                <w:i/>
                <w:sz w:val="24"/>
                <w:szCs w:val="24"/>
              </w:rPr>
              <w:t xml:space="preserve">   4:1 , 4:1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426" w:type="dxa"/>
            <w:gridSpan w:val="2"/>
          </w:tcPr>
          <w:p w:rsidR="009D7E34" w:rsidRDefault="009D7E34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9D7E34" w:rsidRDefault="009D7E34" w:rsidP="007B208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Braunsch</w:t>
            </w:r>
            <w:r w:rsidR="007B2082">
              <w:rPr>
                <w:i/>
                <w:iCs/>
                <w:noProof/>
                <w:sz w:val="26"/>
              </w:rPr>
              <w:t>.</w:t>
            </w:r>
            <w:r w:rsidRPr="00C92781">
              <w:rPr>
                <w:i/>
                <w:iCs/>
                <w:noProof/>
                <w:sz w:val="26"/>
              </w:rPr>
              <w:t xml:space="preserve"> THC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D7E34" w:rsidRDefault="004E2B26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Robin Müller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  <w:tr w:rsidR="009D7E3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D7E34" w:rsidRDefault="009D7E3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Robin Müller</w:t>
            </w:r>
          </w:p>
        </w:tc>
        <w:tc>
          <w:tcPr>
            <w:tcW w:w="2729" w:type="dxa"/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D7E34" w:rsidRDefault="009D7E34">
            <w:pPr>
              <w:rPr>
                <w:sz w:val="28"/>
              </w:rPr>
            </w:pPr>
          </w:p>
        </w:tc>
      </w:tr>
    </w:tbl>
    <w:p w:rsidR="009D7E34" w:rsidRDefault="009D7E34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9D7E34">
        <w:tc>
          <w:tcPr>
            <w:tcW w:w="55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7E34" w:rsidRDefault="00C35AFE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Luis Erbacher</w:t>
            </w:r>
          </w:p>
        </w:tc>
        <w:tc>
          <w:tcPr>
            <w:tcW w:w="2693" w:type="dxa"/>
          </w:tcPr>
          <w:p w:rsidR="009D7E34" w:rsidRDefault="009D7E34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9D7E34">
        <w:tc>
          <w:tcPr>
            <w:tcW w:w="55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E34" w:rsidRDefault="0043411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Robin Müller</w:t>
            </w:r>
          </w:p>
        </w:tc>
      </w:tr>
      <w:tr w:rsidR="009D7E34">
        <w:tc>
          <w:tcPr>
            <w:tcW w:w="5529" w:type="dxa"/>
          </w:tcPr>
          <w:p w:rsidR="009D7E34" w:rsidRDefault="009D7E3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7E34" w:rsidRDefault="0043411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Robin Müller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7E34" w:rsidRPr="00CE1B06" w:rsidRDefault="009D7E3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157</w:t>
            </w:r>
            <w:r w:rsidR="0043411A">
              <w:rPr>
                <w:i/>
                <w:sz w:val="24"/>
                <w:szCs w:val="24"/>
              </w:rPr>
              <w:t xml:space="preserve">   4:0 , 4:0</w:t>
            </w:r>
          </w:p>
        </w:tc>
      </w:tr>
    </w:tbl>
    <w:p w:rsidR="009D7E34" w:rsidRDefault="009D7E34">
      <w:pPr>
        <w:rPr>
          <w:sz w:val="8"/>
        </w:rPr>
        <w:sectPr w:rsidR="009D7E34" w:rsidSect="009D7E34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9D7E34" w:rsidRDefault="009D7E34">
      <w:pPr>
        <w:rPr>
          <w:sz w:val="8"/>
        </w:rPr>
      </w:pPr>
    </w:p>
    <w:sectPr w:rsidR="009D7E34" w:rsidSect="009D7E34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FA" w:rsidRDefault="00ED1FFA" w:rsidP="000559B2">
      <w:r>
        <w:separator/>
      </w:r>
    </w:p>
  </w:endnote>
  <w:endnote w:type="continuationSeparator" w:id="0">
    <w:p w:rsidR="00ED1FFA" w:rsidRDefault="00ED1FFA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34" w:rsidRDefault="009D7E34">
    <w:pPr>
      <w:pStyle w:val="Fuzeile"/>
    </w:pPr>
    <w:r>
      <w:rPr>
        <w:noProof/>
        <w:snapToGrid w:val="0"/>
      </w:rPr>
      <w:t>Junioren U8 Achtelfinale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B2" w:rsidRDefault="005C0A41">
    <w:pPr>
      <w:pStyle w:val="Fuzeile"/>
    </w:pPr>
    <w:r>
      <w:rPr>
        <w:noProof/>
        <w:snapToGrid w:val="0"/>
      </w:rPr>
      <w:t>Junioren U8 Achtelfinale</w:t>
    </w:r>
    <w:r w:rsidR="000559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FA" w:rsidRDefault="00ED1FFA" w:rsidP="000559B2">
      <w:r>
        <w:separator/>
      </w:r>
    </w:p>
  </w:footnote>
  <w:footnote w:type="continuationSeparator" w:id="0">
    <w:p w:rsidR="00ED1FFA" w:rsidRDefault="00ED1FFA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0667"/>
    <w:rsid w:val="000155BA"/>
    <w:rsid w:val="00035398"/>
    <w:rsid w:val="00050CBA"/>
    <w:rsid w:val="00055521"/>
    <w:rsid w:val="000559B2"/>
    <w:rsid w:val="000841FC"/>
    <w:rsid w:val="0009155E"/>
    <w:rsid w:val="000B270C"/>
    <w:rsid w:val="000E5B9B"/>
    <w:rsid w:val="000F75AA"/>
    <w:rsid w:val="00103278"/>
    <w:rsid w:val="00117C45"/>
    <w:rsid w:val="001247E6"/>
    <w:rsid w:val="001365F5"/>
    <w:rsid w:val="00151DE5"/>
    <w:rsid w:val="001B0079"/>
    <w:rsid w:val="001E5B0D"/>
    <w:rsid w:val="0026303B"/>
    <w:rsid w:val="00291B32"/>
    <w:rsid w:val="002F3693"/>
    <w:rsid w:val="00386CB4"/>
    <w:rsid w:val="00427B0A"/>
    <w:rsid w:val="004329DB"/>
    <w:rsid w:val="0043411A"/>
    <w:rsid w:val="00476684"/>
    <w:rsid w:val="004A16EF"/>
    <w:rsid w:val="004B6280"/>
    <w:rsid w:val="004E2B26"/>
    <w:rsid w:val="004E5D8D"/>
    <w:rsid w:val="00542636"/>
    <w:rsid w:val="0056171C"/>
    <w:rsid w:val="005C0A41"/>
    <w:rsid w:val="005D2EB3"/>
    <w:rsid w:val="0060583D"/>
    <w:rsid w:val="00606A76"/>
    <w:rsid w:val="00634ED1"/>
    <w:rsid w:val="00653C35"/>
    <w:rsid w:val="006B5007"/>
    <w:rsid w:val="00725CEE"/>
    <w:rsid w:val="00743E68"/>
    <w:rsid w:val="00745BE5"/>
    <w:rsid w:val="0077359E"/>
    <w:rsid w:val="007B2082"/>
    <w:rsid w:val="007F22DB"/>
    <w:rsid w:val="008C7665"/>
    <w:rsid w:val="008F0601"/>
    <w:rsid w:val="009719C3"/>
    <w:rsid w:val="009D7E34"/>
    <w:rsid w:val="00A314EF"/>
    <w:rsid w:val="00A5604F"/>
    <w:rsid w:val="00A70599"/>
    <w:rsid w:val="00AA7202"/>
    <w:rsid w:val="00B3589A"/>
    <w:rsid w:val="00B97A81"/>
    <w:rsid w:val="00BC295F"/>
    <w:rsid w:val="00BC7663"/>
    <w:rsid w:val="00C35AFE"/>
    <w:rsid w:val="00C84762"/>
    <w:rsid w:val="00C90F3C"/>
    <w:rsid w:val="00CA4A2D"/>
    <w:rsid w:val="00CE18F9"/>
    <w:rsid w:val="00CE1B06"/>
    <w:rsid w:val="00D97AE9"/>
    <w:rsid w:val="00DB7EAF"/>
    <w:rsid w:val="00DD39E2"/>
    <w:rsid w:val="00E0466F"/>
    <w:rsid w:val="00E43A57"/>
    <w:rsid w:val="00E74866"/>
    <w:rsid w:val="00EB748E"/>
    <w:rsid w:val="00ED1FFA"/>
    <w:rsid w:val="00F5777C"/>
    <w:rsid w:val="00FA14D2"/>
    <w:rsid w:val="00FA68AD"/>
    <w:rsid w:val="00FC564B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15</cp:revision>
  <cp:lastPrinted>2013-03-02T18:14:00Z</cp:lastPrinted>
  <dcterms:created xsi:type="dcterms:W3CDTF">2013-03-02T14:00:00Z</dcterms:created>
  <dcterms:modified xsi:type="dcterms:W3CDTF">2013-03-02T18:18:00Z</dcterms:modified>
</cp:coreProperties>
</file>